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F58E" w14:textId="1B10D848" w:rsidR="00FF624E" w:rsidRPr="00FF624E" w:rsidRDefault="00FF624E" w:rsidP="00FF624E">
      <w:pPr>
        <w:rPr>
          <w:sz w:val="32"/>
          <w:szCs w:val="32"/>
        </w:rPr>
      </w:pPr>
      <w:r w:rsidRPr="00FF624E">
        <w:rPr>
          <w:sz w:val="32"/>
          <w:szCs w:val="32"/>
        </w:rPr>
        <w:t xml:space="preserve">Happy-Hour Update – Apps </w:t>
      </w:r>
      <w:proofErr w:type="spellStart"/>
      <w:r w:rsidRPr="00FF624E">
        <w:rPr>
          <w:sz w:val="32"/>
          <w:szCs w:val="32"/>
        </w:rPr>
        <w:t>Script</w:t>
      </w:r>
      <w:proofErr w:type="spellEnd"/>
    </w:p>
    <w:p w14:paraId="4D3312E7" w14:textId="3E61F969" w:rsidR="00FF624E" w:rsidRDefault="00FF624E" w:rsidP="00FF624E">
      <w:r>
        <w:t>Dieses Skript ermöglicht dir, Folien automatisch basierend auf Zeitfester ein- oder auszublenden. Hier ist, wie du es verwenden kannst:</w:t>
      </w:r>
    </w:p>
    <w:p w14:paraId="3B690F65" w14:textId="77777777" w:rsidR="00FF624E" w:rsidRDefault="00FF624E" w:rsidP="00FF624E"/>
    <w:p w14:paraId="62CCD674" w14:textId="77777777" w:rsidR="00FF624E" w:rsidRDefault="00FF624E" w:rsidP="00FF624E">
      <w:pPr>
        <w:pStyle w:val="Listenabsatz"/>
        <w:numPr>
          <w:ilvl w:val="0"/>
          <w:numId w:val="2"/>
        </w:numPr>
      </w:pPr>
      <w:r>
        <w:t>Öffnen deine Google Slides Präsentation</w:t>
      </w:r>
    </w:p>
    <w:p w14:paraId="6165FE3D" w14:textId="77777777" w:rsidR="00FF624E" w:rsidRDefault="00FF624E" w:rsidP="00FF624E">
      <w:pPr>
        <w:pStyle w:val="Listenabsatz"/>
        <w:numPr>
          <w:ilvl w:val="0"/>
          <w:numId w:val="2"/>
        </w:numPr>
      </w:pPr>
      <w:r>
        <w:t xml:space="preserve">Gehen zu Erweiterungen &gt; Apps </w:t>
      </w:r>
      <w:proofErr w:type="spellStart"/>
      <w:r>
        <w:t>Script</w:t>
      </w:r>
      <w:proofErr w:type="spellEnd"/>
    </w:p>
    <w:p w14:paraId="605CE93D" w14:textId="2A179C45" w:rsidR="00FF624E" w:rsidRDefault="00FF624E" w:rsidP="00FF624E">
      <w:pPr>
        <w:pStyle w:val="Listenabsatz"/>
        <w:numPr>
          <w:ilvl w:val="0"/>
          <w:numId w:val="2"/>
        </w:numPr>
      </w:pPr>
      <w:r>
        <w:t>Fügen den Code ein und ersetzen Sie 'DEINE_PRÄSENTATIONS_ID' mit der ID deiner Präsentation</w:t>
      </w:r>
    </w:p>
    <w:p w14:paraId="676CAA31" w14:textId="77777777" w:rsidR="00FF624E" w:rsidRDefault="00FF624E" w:rsidP="00FF624E">
      <w:r>
        <w:t>Dieses neue Skript bietet verschiedene Möglichkeiten zur zeitbasierten Steuerung deiner Folien. Du kannst in den Notizen der Folien folgende Befehle verwenden:</w:t>
      </w:r>
    </w:p>
    <w:p w14:paraId="4EC9FC42" w14:textId="77777777" w:rsidR="00FF624E" w:rsidRDefault="00FF624E" w:rsidP="00FF624E"/>
    <w:p w14:paraId="43F39DB3" w14:textId="2F9322EB" w:rsidR="00FF624E" w:rsidRDefault="00FF624E" w:rsidP="00FF624E">
      <w:pPr>
        <w:pStyle w:val="Listenabsatz"/>
        <w:numPr>
          <w:ilvl w:val="0"/>
          <w:numId w:val="4"/>
        </w:numPr>
      </w:pPr>
      <w:r>
        <w:t>Vordefinierte Zeitfenster:</w:t>
      </w:r>
      <w:r>
        <w:br/>
      </w:r>
      <w:r>
        <w:t>#show-during: happy-</w:t>
      </w:r>
      <w:proofErr w:type="spellStart"/>
      <w:r>
        <w:t>hour</w:t>
      </w:r>
      <w:proofErr w:type="spellEnd"/>
      <w:r>
        <w:br/>
      </w:r>
    </w:p>
    <w:p w14:paraId="6D1577EE" w14:textId="6BA6D9F9" w:rsidR="00FF624E" w:rsidRDefault="00FF624E" w:rsidP="00FF624E">
      <w:pPr>
        <w:pStyle w:val="Listenabsatz"/>
        <w:numPr>
          <w:ilvl w:val="0"/>
          <w:numId w:val="4"/>
        </w:numPr>
      </w:pPr>
      <w:r>
        <w:t>Benutzerdefinierte Zeiträume:</w:t>
      </w:r>
      <w:r>
        <w:br/>
      </w:r>
      <w:r>
        <w:t>#show-time: 14:00-16:30</w:t>
      </w:r>
      <w:r>
        <w:br/>
      </w:r>
    </w:p>
    <w:p w14:paraId="3BC4C4E9" w14:textId="77777777" w:rsidR="00FF624E" w:rsidRDefault="00FF624E" w:rsidP="00FF624E">
      <w:pPr>
        <w:pStyle w:val="Listenabsatz"/>
        <w:numPr>
          <w:ilvl w:val="0"/>
          <w:numId w:val="4"/>
        </w:numPr>
      </w:pPr>
      <w:r>
        <w:t>Mehrere Zeitfenster für eine Folie:</w:t>
      </w:r>
      <w:r>
        <w:br/>
      </w:r>
      <w:r>
        <w:t>#show-times: 09:00-12:00, 14:00-16:00</w:t>
      </w:r>
      <w:r>
        <w:br/>
      </w:r>
    </w:p>
    <w:p w14:paraId="64CDA3DD" w14:textId="7275AA8A" w:rsidR="00FF624E" w:rsidRPr="00FF624E" w:rsidRDefault="00FF624E" w:rsidP="00FF624E">
      <w:pPr>
        <w:pStyle w:val="Listenabsatz"/>
        <w:numPr>
          <w:ilvl w:val="0"/>
          <w:numId w:val="4"/>
        </w:numPr>
      </w:pPr>
      <w:r>
        <w:t>Unter der Funktion "</w:t>
      </w:r>
      <w:proofErr w:type="spellStart"/>
      <w:r>
        <w:t>function</w:t>
      </w:r>
      <w:proofErr w:type="spellEnd"/>
      <w:r>
        <w:t xml:space="preserve"> </w:t>
      </w:r>
      <w:proofErr w:type="spellStart"/>
      <w:proofErr w:type="gramStart"/>
      <w:r>
        <w:t>addCustomTimeWindow</w:t>
      </w:r>
      <w:proofErr w:type="spellEnd"/>
      <w:r>
        <w:t>(</w:t>
      </w:r>
      <w:proofErr w:type="gramEnd"/>
      <w:r>
        <w:t>)" im Skript kannst du neue Zeitfenster hinzufügen:</w:t>
      </w:r>
      <w:r>
        <w:br/>
      </w:r>
      <w:proofErr w:type="spellStart"/>
      <w:r w:rsidRPr="00FF624E">
        <w:t>updateTimeWindow</w:t>
      </w:r>
      <w:proofErr w:type="spellEnd"/>
      <w:r w:rsidRPr="00FF624E">
        <w:t>('</w:t>
      </w:r>
      <w:proofErr w:type="spellStart"/>
      <w:r w:rsidRPr="00FF624E">
        <w:t>coffee</w:t>
      </w:r>
      <w:proofErr w:type="spellEnd"/>
      <w:r w:rsidRPr="00FF624E">
        <w:t>-break', '10:30', '11:00');</w:t>
      </w:r>
    </w:p>
    <w:p w14:paraId="624F4590" w14:textId="77777777" w:rsidR="00FF624E" w:rsidRPr="00FF624E" w:rsidRDefault="00FF624E" w:rsidP="00FF624E"/>
    <w:p w14:paraId="162C81ED" w14:textId="77777777" w:rsidR="00FF624E" w:rsidRDefault="00FF624E" w:rsidP="00FF624E">
      <w:r>
        <w:t>Die vordefinierten Zeitfenster sind:</w:t>
      </w:r>
    </w:p>
    <w:p w14:paraId="55DF1A0E" w14:textId="77777777" w:rsidR="00FF624E" w:rsidRDefault="00FF624E" w:rsidP="00FF624E">
      <w:pPr>
        <w:pStyle w:val="Listenabsatz"/>
        <w:numPr>
          <w:ilvl w:val="0"/>
          <w:numId w:val="5"/>
        </w:numPr>
      </w:pPr>
      <w:proofErr w:type="spellStart"/>
      <w:r>
        <w:t>morning</w:t>
      </w:r>
      <w:proofErr w:type="spellEnd"/>
      <w:r>
        <w:t>: 09:00-12:00</w:t>
      </w:r>
    </w:p>
    <w:p w14:paraId="0CBB8B5C" w14:textId="77777777" w:rsidR="00FF624E" w:rsidRPr="00FF624E" w:rsidRDefault="00FF624E" w:rsidP="00FF624E">
      <w:pPr>
        <w:pStyle w:val="Listenabsatz"/>
        <w:numPr>
          <w:ilvl w:val="0"/>
          <w:numId w:val="5"/>
        </w:numPr>
      </w:pPr>
      <w:r w:rsidRPr="00FF624E">
        <w:rPr>
          <w:lang w:val="en-GB"/>
        </w:rPr>
        <w:t>lunch: 12:00-14:00</w:t>
      </w:r>
    </w:p>
    <w:p w14:paraId="061D0118" w14:textId="77777777" w:rsidR="00FF624E" w:rsidRPr="00FF624E" w:rsidRDefault="00FF624E" w:rsidP="00FF624E">
      <w:pPr>
        <w:pStyle w:val="Listenabsatz"/>
        <w:numPr>
          <w:ilvl w:val="0"/>
          <w:numId w:val="5"/>
        </w:numPr>
      </w:pPr>
      <w:r w:rsidRPr="00FF624E">
        <w:rPr>
          <w:lang w:val="en-GB"/>
        </w:rPr>
        <w:t>afternoon: 14:00-17:00</w:t>
      </w:r>
    </w:p>
    <w:p w14:paraId="78260C41" w14:textId="77777777" w:rsidR="00FF624E" w:rsidRPr="00FF624E" w:rsidRDefault="00FF624E" w:rsidP="00FF624E">
      <w:pPr>
        <w:pStyle w:val="Listenabsatz"/>
        <w:numPr>
          <w:ilvl w:val="0"/>
          <w:numId w:val="5"/>
        </w:numPr>
      </w:pPr>
      <w:r w:rsidRPr="00FF624E">
        <w:rPr>
          <w:lang w:val="en-GB"/>
        </w:rPr>
        <w:t>happy-hour: 17:00-19:00</w:t>
      </w:r>
    </w:p>
    <w:p w14:paraId="1297A2C3" w14:textId="04EA001A" w:rsidR="00FF624E" w:rsidRPr="00FF624E" w:rsidRDefault="00FF624E" w:rsidP="00FF624E">
      <w:pPr>
        <w:pStyle w:val="Listenabsatz"/>
        <w:numPr>
          <w:ilvl w:val="0"/>
          <w:numId w:val="5"/>
        </w:numPr>
      </w:pPr>
      <w:r w:rsidRPr="00FF624E">
        <w:rPr>
          <w:lang w:val="en-GB"/>
        </w:rPr>
        <w:t>evening: 19:00-23:00</w:t>
      </w:r>
    </w:p>
    <w:p w14:paraId="5E4BDA78" w14:textId="77777777" w:rsidR="00FF624E" w:rsidRDefault="00FF624E" w:rsidP="00FF624E">
      <w:r>
        <w:t>Du kannst diese Zeiten im Code anpassen oder neue Zeitfenster hinzufügen. Das Skript prüft alle 5 Minuten, ob Folien ein- oder ausgeblendet werden sollen.</w:t>
      </w:r>
    </w:p>
    <w:p w14:paraId="1F092050" w14:textId="77777777" w:rsidR="00FF624E" w:rsidRDefault="00FF624E" w:rsidP="00FF624E"/>
    <w:p w14:paraId="3C29540F" w14:textId="77777777" w:rsidR="00FF624E" w:rsidRPr="00FF624E" w:rsidRDefault="00FF624E" w:rsidP="00FF624E">
      <w:pPr>
        <w:rPr>
          <w:b/>
          <w:bCs/>
        </w:rPr>
      </w:pPr>
      <w:r w:rsidRPr="00FF624E">
        <w:rPr>
          <w:b/>
          <w:bCs/>
        </w:rPr>
        <w:t>WICHTIG:</w:t>
      </w:r>
    </w:p>
    <w:p w14:paraId="1A9E1C17" w14:textId="6EE3F1CA" w:rsidR="00FF624E" w:rsidRDefault="00FF624E" w:rsidP="00FF624E">
      <w:r>
        <w:t xml:space="preserve">Unter "Erweiterungen &gt; Apps </w:t>
      </w:r>
      <w:proofErr w:type="spellStart"/>
      <w:r>
        <w:t>Script</w:t>
      </w:r>
      <w:proofErr w:type="spellEnd"/>
      <w:r>
        <w:t>", musst du kein Dienst oder eine Bereitstellung angeben. Aber du musst ein Trigger erstellen, damit das Skript automatisch zu bestimmten Zeiten ausgeführt wird.</w:t>
      </w:r>
    </w:p>
    <w:p w14:paraId="3EA857D3" w14:textId="77777777" w:rsidR="00FF624E" w:rsidRDefault="00FF624E" w:rsidP="00FF624E">
      <w:r>
        <w:t>Sie musst du folgendes tun:</w:t>
      </w:r>
    </w:p>
    <w:p w14:paraId="05D60C87" w14:textId="77777777" w:rsidR="00FF624E" w:rsidRDefault="00FF624E" w:rsidP="00FF624E">
      <w:pPr>
        <w:pStyle w:val="Listenabsatz"/>
        <w:numPr>
          <w:ilvl w:val="0"/>
          <w:numId w:val="7"/>
        </w:numPr>
      </w:pPr>
      <w:r>
        <w:t>Klicke auf "Ausführen" (</w:t>
      </w:r>
      <w:r w:rsidRPr="00FF624E">
        <w:rPr>
          <w:rFonts w:ascii="Segoe UI Emoji" w:hAnsi="Segoe UI Emoji" w:cs="Segoe UI Emoji"/>
        </w:rPr>
        <w:t>▶️</w:t>
      </w:r>
      <w:r>
        <w:t>) um das Skript einmal manuell zu testen</w:t>
      </w:r>
    </w:p>
    <w:p w14:paraId="0CC46E1F" w14:textId="77777777" w:rsidR="00FF624E" w:rsidRDefault="00FF624E" w:rsidP="00FF624E">
      <w:pPr>
        <w:pStyle w:val="Listenabsatz"/>
        <w:numPr>
          <w:ilvl w:val="0"/>
          <w:numId w:val="7"/>
        </w:numPr>
      </w:pPr>
      <w:r>
        <w:t>Nach dem ersten Test klicke auf das Uhr-Symbol "</w:t>
      </w:r>
      <w:r w:rsidRPr="00FF624E">
        <w:rPr>
          <w:rFonts w:ascii="Segoe UI Emoji" w:hAnsi="Segoe UI Emoji" w:cs="Segoe UI Emoji"/>
        </w:rPr>
        <w:t>⏰</w:t>
      </w:r>
      <w:r>
        <w:t>" in der linken Seitenleiste (Trigger)</w:t>
      </w:r>
    </w:p>
    <w:p w14:paraId="7BECF556" w14:textId="77777777" w:rsidR="00FF624E" w:rsidRDefault="00FF624E" w:rsidP="00FF624E">
      <w:pPr>
        <w:pStyle w:val="Listenabsatz"/>
        <w:numPr>
          <w:ilvl w:val="0"/>
          <w:numId w:val="7"/>
        </w:numPr>
      </w:pPr>
      <w:r>
        <w:lastRenderedPageBreak/>
        <w:t>Klicke auf den blauen Button "+ Trigger hinzufügen"</w:t>
      </w:r>
    </w:p>
    <w:p w14:paraId="54A4B24D" w14:textId="77777777" w:rsidR="00FF624E" w:rsidRDefault="00FF624E" w:rsidP="00FF624E">
      <w:pPr>
        <w:pStyle w:val="Listenabsatz"/>
        <w:numPr>
          <w:ilvl w:val="0"/>
          <w:numId w:val="7"/>
        </w:numPr>
      </w:pPr>
      <w:r>
        <w:t>Stelle die Trigger-Einstellungen wie folgt ein:</w:t>
      </w:r>
    </w:p>
    <w:p w14:paraId="0FBA2536" w14:textId="77777777" w:rsidR="00FF624E" w:rsidRDefault="00FF624E" w:rsidP="00FF624E">
      <w:pPr>
        <w:pStyle w:val="Listenabsatz"/>
        <w:numPr>
          <w:ilvl w:val="1"/>
          <w:numId w:val="7"/>
        </w:numPr>
      </w:pPr>
      <w:r>
        <w:t xml:space="preserve">Funktion: </w:t>
      </w:r>
      <w:proofErr w:type="spellStart"/>
      <w:r>
        <w:t>manageTimeBasedSlides</w:t>
      </w:r>
      <w:proofErr w:type="spellEnd"/>
    </w:p>
    <w:p w14:paraId="7E1EB491" w14:textId="77777777" w:rsidR="00FF624E" w:rsidRDefault="00FF624E" w:rsidP="00FF624E">
      <w:pPr>
        <w:pStyle w:val="Listenabsatz"/>
        <w:numPr>
          <w:ilvl w:val="1"/>
          <w:numId w:val="7"/>
        </w:numPr>
      </w:pPr>
      <w:r>
        <w:t>Ereignisquelle: "Zeit"</w:t>
      </w:r>
    </w:p>
    <w:p w14:paraId="5C9081A8" w14:textId="77777777" w:rsidR="00FF624E" w:rsidRDefault="00FF624E" w:rsidP="00FF624E">
      <w:pPr>
        <w:pStyle w:val="Listenabsatz"/>
        <w:numPr>
          <w:ilvl w:val="1"/>
          <w:numId w:val="7"/>
        </w:numPr>
      </w:pPr>
      <w:r>
        <w:t>Zeitintervall: "Minuten-</w:t>
      </w:r>
      <w:proofErr w:type="spellStart"/>
      <w:r>
        <w:t>Timer"</w:t>
      </w:r>
      <w:proofErr w:type="spellEnd"/>
    </w:p>
    <w:p w14:paraId="3C7BA7CA" w14:textId="7863DAEC" w:rsidR="00FF624E" w:rsidRDefault="00FF624E" w:rsidP="00FF624E">
      <w:pPr>
        <w:pStyle w:val="Listenabsatz"/>
        <w:numPr>
          <w:ilvl w:val="1"/>
          <w:numId w:val="7"/>
        </w:numPr>
      </w:pPr>
      <w:r>
        <w:t>Intervall wählen Sie am besten 5 oder 10 Minuten</w:t>
      </w:r>
    </w:p>
    <w:p w14:paraId="4C8566B9" w14:textId="6EE0BA8F" w:rsidR="00A73806" w:rsidRDefault="00FF624E" w:rsidP="00FF624E">
      <w:r>
        <w:t>Das sorgt dafür, dass deine Präsentation automatisch alle 5-10 Minuten aktualisiert wird und die richtigen Folien basierend auf der Uhrzeit anzeigt oder ausblendet.</w:t>
      </w:r>
    </w:p>
    <w:p w14:paraId="0B2E3B4A" w14:textId="77777777" w:rsidR="00FF624E" w:rsidRDefault="00FF624E" w:rsidP="00FF624E"/>
    <w:p w14:paraId="691D6A03" w14:textId="77777777" w:rsidR="00FF624E" w:rsidRDefault="00FF624E" w:rsidP="00FF624E"/>
    <w:p w14:paraId="0234DADD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function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gramStart"/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manageTimeBasedSlides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proofErr w:type="gram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 {</w:t>
      </w:r>
    </w:p>
    <w:p w14:paraId="40BCFC1E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// ID deiner Präsentation</w:t>
      </w:r>
    </w:p>
    <w:p w14:paraId="2D20EEB5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PRESENTATION_ID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'DEINE_PRÄSENTATIONS_ID</w:t>
      </w:r>
      <w:proofErr w:type="gramStart"/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;</w:t>
      </w:r>
      <w:proofErr w:type="gramEnd"/>
    </w:p>
    <w:p w14:paraId="63725E22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</w:p>
    <w:p w14:paraId="35922A06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Präsentation öffnen</w:t>
      </w:r>
    </w:p>
    <w:p w14:paraId="436302B1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proofErr w:type="spellStart"/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de-AT"/>
          <w14:ligatures w14:val="none"/>
        </w:rPr>
        <w:t>const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presentation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de-AT"/>
          <w14:ligatures w14:val="none"/>
        </w:rPr>
        <w:t>SlidesApp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de-AT"/>
          <w14:ligatures w14:val="none"/>
        </w:rPr>
        <w:t>openById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PRESENTATION_ID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);</w:t>
      </w:r>
    </w:p>
    <w:p w14:paraId="486B2A53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</w:p>
    <w:p w14:paraId="52438CD1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Aktuelle Zeit</w:t>
      </w:r>
    </w:p>
    <w:p w14:paraId="047DFF87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now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new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GB" w:eastAsia="de-AT"/>
          <w14:ligatures w14:val="none"/>
        </w:rPr>
        <w:t>Date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();</w:t>
      </w:r>
    </w:p>
    <w:p w14:paraId="70C08A19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currentHour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now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getHours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();</w:t>
      </w:r>
    </w:p>
    <w:p w14:paraId="257ED9CB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proofErr w:type="spellStart"/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de-AT"/>
          <w14:ligatures w14:val="none"/>
        </w:rPr>
        <w:t>const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currentMinute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proofErr w:type="gramStart"/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now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de-AT"/>
          <w14:ligatures w14:val="none"/>
        </w:rPr>
        <w:t>getMinutes</w:t>
      </w:r>
      <w:proofErr w:type="spellEnd"/>
      <w:proofErr w:type="gram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();</w:t>
      </w:r>
    </w:p>
    <w:p w14:paraId="0E760C34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proofErr w:type="spellStart"/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de-AT"/>
          <w14:ligatures w14:val="none"/>
        </w:rPr>
        <w:t>const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currentTime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currentHour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de-AT"/>
          <w14:ligatures w14:val="none"/>
        </w:rPr>
        <w:t>*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de-AT"/>
          <w14:ligatures w14:val="none"/>
        </w:rPr>
        <w:t>60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de-AT"/>
          <w14:ligatures w14:val="none"/>
        </w:rPr>
        <w:t>+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currentMinute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;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Zeit in Minuten seit Mitternacht</w:t>
      </w:r>
    </w:p>
    <w:p w14:paraId="61BED6FE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</w:p>
    <w:p w14:paraId="714ABFA3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Zeitfenster definieren (können Sie nach Bedarf anpassen)</w:t>
      </w:r>
    </w:p>
    <w:p w14:paraId="5BA6C999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timeWindows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{</w:t>
      </w:r>
    </w:p>
    <w:p w14:paraId="2890D650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'morning'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{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start: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'09:00'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end: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'12:00'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},</w:t>
      </w:r>
    </w:p>
    <w:p w14:paraId="577A8BD6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'lunch'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{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start: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'12:00'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end: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'14:00'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},</w:t>
      </w:r>
    </w:p>
    <w:p w14:paraId="1353633E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'afternoon'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{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start: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'14:00'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end: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'17:00'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},</w:t>
      </w:r>
    </w:p>
    <w:p w14:paraId="0112F47B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'happy-hour'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{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start: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'17:00'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end: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'19:00'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},</w:t>
      </w:r>
    </w:p>
    <w:p w14:paraId="4F39B394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'evening'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{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start: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'19:00'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end: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'23:00'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}</w:t>
      </w:r>
    </w:p>
    <w:p w14:paraId="73AB04A3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};</w:t>
      </w:r>
    </w:p>
    <w:p w14:paraId="02DDDEA6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</w:p>
    <w:p w14:paraId="14B33C7B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Hilfsfunktion zum Konvertieren von "HH:MM" in Minuten seit Mitternacht</w:t>
      </w:r>
    </w:p>
    <w:p w14:paraId="3B23FAAD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function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timeToMinutes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timeString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 {</w:t>
      </w:r>
    </w:p>
    <w:p w14:paraId="6E548DF8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[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hours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minutes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]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timeString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split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':'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map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GB" w:eastAsia="de-AT"/>
          <w14:ligatures w14:val="none"/>
        </w:rPr>
        <w:t>Number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3CD75C1A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proofErr w:type="spellStart"/>
      <w:r w:rsidRPr="00FF624E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de-AT"/>
          <w14:ligatures w14:val="none"/>
        </w:rPr>
        <w:t>return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hours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de-AT"/>
          <w14:ligatures w14:val="none"/>
        </w:rPr>
        <w:t>*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de-AT"/>
          <w14:ligatures w14:val="none"/>
        </w:rPr>
        <w:t>60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de-AT"/>
          <w14:ligatures w14:val="none"/>
        </w:rPr>
        <w:t>+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minutes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;</w:t>
      </w:r>
    </w:p>
    <w:p w14:paraId="2CF538C6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  }</w:t>
      </w:r>
    </w:p>
    <w:p w14:paraId="568FC9E9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</w:p>
    <w:p w14:paraId="6541E282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Hilfsfunktion zum Prüfen, ob aktuelle Zeit in einem Zeitfenster liegt</w:t>
      </w:r>
    </w:p>
    <w:p w14:paraId="2B9B8087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function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isInTimeWindow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windowStart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windowEnd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 {</w:t>
      </w:r>
    </w:p>
    <w:p w14:paraId="079E72B8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startMinutes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timeToMinutes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windowStart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64A3AEBE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endMinutes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timeToMinutes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windowEnd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7673AE2C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de-AT"/>
          <w14:ligatures w14:val="none"/>
        </w:rPr>
        <w:t>return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currentTime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&gt;=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startMinutes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&amp;&amp;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currentTime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&lt;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endMinutes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;</w:t>
      </w:r>
    </w:p>
    <w:p w14:paraId="4EEDD78D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  }</w:t>
      </w:r>
    </w:p>
    <w:p w14:paraId="157328F2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</w:p>
    <w:p w14:paraId="7DF694E4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// Alle Folien durchgehen</w:t>
      </w:r>
    </w:p>
    <w:p w14:paraId="77BAEBE1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lastRenderedPageBreak/>
        <w:t xml:space="preserve">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slides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presentation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getSlides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();</w:t>
      </w:r>
    </w:p>
    <w:p w14:paraId="58F81D15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</w:p>
    <w:p w14:paraId="4180A2B1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slides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forEach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((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slide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index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)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=&gt;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{</w:t>
      </w:r>
    </w:p>
    <w:p w14:paraId="7EEE47FF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notes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slide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getNotesPage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getSpeakerNotesShape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getText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asString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();</w:t>
      </w:r>
    </w:p>
    <w:p w14:paraId="164D10D4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</w:p>
    <w:p w14:paraId="258B4CFD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Verschiedene Zeitsteuerungsbefehle überprüfen</w:t>
      </w:r>
    </w:p>
    <w:p w14:paraId="6C1553AF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</w:p>
    <w:p w14:paraId="09384F3F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1. Spezifische Zeitfenster</w:t>
      </w:r>
    </w:p>
    <w:p w14:paraId="5044E24D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Syntax: #show-during: happy-</w:t>
      </w:r>
      <w:proofErr w:type="spellStart"/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hour</w:t>
      </w:r>
      <w:proofErr w:type="spellEnd"/>
    </w:p>
    <w:p w14:paraId="7DAA8992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showDuringMatch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gramStart"/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notes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match</w:t>
      </w:r>
      <w:proofErr w:type="gram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/#show-during:\s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*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([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\w-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]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+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)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/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126CB1EF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de-AT"/>
          <w14:ligatures w14:val="none"/>
        </w:rPr>
        <w:t>if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(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showDuringMatch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 {</w:t>
      </w:r>
    </w:p>
    <w:p w14:paraId="6EF2D618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timeWindow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timeWindows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[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showDuringMatch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[</w:t>
      </w:r>
      <w:r w:rsidRPr="00FF624E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1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]];</w:t>
      </w:r>
    </w:p>
    <w:p w14:paraId="750C405D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FF624E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de-AT"/>
          <w14:ligatures w14:val="none"/>
        </w:rPr>
        <w:t>if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(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timeWindow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 {</w:t>
      </w:r>
    </w:p>
    <w:p w14:paraId="720E347B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 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slide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setSkipped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!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isInTimeWindow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timeWindow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start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timeWindow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end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));</w:t>
      </w:r>
    </w:p>
    <w:p w14:paraId="260046E6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}</w:t>
      </w:r>
    </w:p>
    <w:p w14:paraId="73ACB4E7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    }</w:t>
      </w:r>
    </w:p>
    <w:p w14:paraId="43A4E978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</w:p>
    <w:p w14:paraId="289D7BA2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2. Benutzerdefinierte Zeiträume</w:t>
      </w:r>
    </w:p>
    <w:p w14:paraId="3C9CC3ED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Syntax: #show-time: 14:00-16:30</w:t>
      </w:r>
    </w:p>
    <w:p w14:paraId="65153F46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showTimeMatch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notes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match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/#show-time:\s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*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\d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{2}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:\d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{2}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)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-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\d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{2}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:\d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{2}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)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/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7B295B02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de-AT"/>
          <w14:ligatures w14:val="none"/>
        </w:rPr>
        <w:t>if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(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showTimeMatch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 {</w:t>
      </w:r>
    </w:p>
    <w:p w14:paraId="7C956238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[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_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start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end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]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showTimeMatch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;</w:t>
      </w:r>
    </w:p>
    <w:p w14:paraId="09E60059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proofErr w:type="gramStart"/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slide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setSkipped</w:t>
      </w:r>
      <w:proofErr w:type="gram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!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isInTimeWindow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start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end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));</w:t>
      </w:r>
    </w:p>
    <w:p w14:paraId="57A80F80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}</w:t>
      </w:r>
    </w:p>
    <w:p w14:paraId="6567920A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</w:p>
    <w:p w14:paraId="515A8317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3. Mehrere Zeitfenster</w:t>
      </w:r>
    </w:p>
    <w:p w14:paraId="1863F40E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Syntax: #show-times: 09:00-12:00, 14:00-16:00</w:t>
      </w:r>
    </w:p>
    <w:p w14:paraId="4D9689BD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showTimesMatch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notes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match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/#show-times:\s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*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((?: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\d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{2}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:\d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{2}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-\d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{2}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:\d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{2}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(?: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,\s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*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)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?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)</w:t>
      </w:r>
      <w:r w:rsidRPr="00FF624E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+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)</w:t>
      </w:r>
      <w:r w:rsidRPr="00FF624E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/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232EEA88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de-AT"/>
          <w14:ligatures w14:val="none"/>
        </w:rPr>
        <w:t>if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(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showTimesMatch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 {</w:t>
      </w:r>
    </w:p>
    <w:p w14:paraId="59E83933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timeRanges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showTimesMatch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[</w:t>
      </w:r>
      <w:r w:rsidRPr="00FF624E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1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].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split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','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map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range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=&gt;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range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trim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());</w:t>
      </w:r>
    </w:p>
    <w:p w14:paraId="3CE7328B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let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isVisible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false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;</w:t>
      </w:r>
    </w:p>
    <w:p w14:paraId="0C8AD03F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</w:p>
    <w:p w14:paraId="4463BAE2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FF624E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de-AT"/>
          <w14:ligatures w14:val="none"/>
        </w:rPr>
        <w:t>for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(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range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of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timeRanges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 {</w:t>
      </w:r>
    </w:p>
    <w:p w14:paraId="41053A35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[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start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end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]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gramStart"/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range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split</w:t>
      </w:r>
      <w:proofErr w:type="gram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'-'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0096CF63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  </w:t>
      </w:r>
      <w:r w:rsidRPr="00FF624E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de-AT"/>
          <w14:ligatures w14:val="none"/>
        </w:rPr>
        <w:t>if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(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isInTimeWindow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start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end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)) {</w:t>
      </w:r>
    </w:p>
    <w:p w14:paraId="349EAB0F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   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isVisible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true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;</w:t>
      </w:r>
    </w:p>
    <w:p w14:paraId="46152ABA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    </w:t>
      </w:r>
      <w:r w:rsidRPr="00FF624E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de-AT"/>
          <w14:ligatures w14:val="none"/>
        </w:rPr>
        <w:t>break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;</w:t>
      </w:r>
    </w:p>
    <w:p w14:paraId="35150377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        }</w:t>
      </w:r>
    </w:p>
    <w:p w14:paraId="0232BEF5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      }</w:t>
      </w:r>
    </w:p>
    <w:p w14:paraId="6FD45E7F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  </w:t>
      </w:r>
    </w:p>
    <w:p w14:paraId="413A0F65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  </w:t>
      </w:r>
      <w:proofErr w:type="spellStart"/>
      <w:proofErr w:type="gramStart"/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de-AT"/>
          <w14:ligatures w14:val="none"/>
        </w:rPr>
        <w:t>slide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de-AT"/>
          <w14:ligatures w14:val="none"/>
        </w:rPr>
        <w:t>setSkipped</w:t>
      </w:r>
      <w:proofErr w:type="spellEnd"/>
      <w:proofErr w:type="gram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de-AT"/>
          <w14:ligatures w14:val="none"/>
        </w:rPr>
        <w:t>!</w:t>
      </w:r>
      <w:proofErr w:type="spellStart"/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de-AT"/>
          <w14:ligatures w14:val="none"/>
        </w:rPr>
        <w:t>isVisible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);</w:t>
      </w:r>
    </w:p>
    <w:p w14:paraId="6B6D7DC4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    }</w:t>
      </w:r>
    </w:p>
    <w:p w14:paraId="627EAD81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  });</w:t>
      </w:r>
    </w:p>
    <w:p w14:paraId="30D31DE2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}</w:t>
      </w:r>
    </w:p>
    <w:p w14:paraId="2E2E2FC9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</w:p>
    <w:p w14:paraId="3CEBECD7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Trigger erstellen für regelmäßige Überprüfung (z.B. alle 5 Minuten)</w:t>
      </w:r>
    </w:p>
    <w:p w14:paraId="41E9BE23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lastRenderedPageBreak/>
        <w:t>function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createTimeBasedTrigger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 {</w:t>
      </w:r>
    </w:p>
    <w:p w14:paraId="3F3009E0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// Bestehende Trigger löschen</w:t>
      </w:r>
    </w:p>
    <w:p w14:paraId="30F7A2F4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triggers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ScriptApp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getProjectTriggers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();</w:t>
      </w:r>
    </w:p>
    <w:p w14:paraId="2733368B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triggers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forEach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trigger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=&gt;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ScriptApp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deleteTrigger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trigger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));</w:t>
      </w:r>
    </w:p>
    <w:p w14:paraId="72C04C68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</w:p>
    <w:p w14:paraId="564030C9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// Neuen Trigger alle 5 Minuten erstellen</w:t>
      </w:r>
    </w:p>
    <w:p w14:paraId="779C645C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ScriptApp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newTrigger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'manageTimeBasedSlides'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</w:t>
      </w:r>
    </w:p>
    <w:p w14:paraId="45C3195A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    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timeBased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</w:t>
      </w:r>
    </w:p>
    <w:p w14:paraId="68B07C51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    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everyMinutes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5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</w:t>
      </w:r>
    </w:p>
    <w:p w14:paraId="559E1B79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proofErr w:type="gramStart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.</w:t>
      </w:r>
      <w:proofErr w:type="spellStart"/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de-AT"/>
          <w14:ligatures w14:val="none"/>
        </w:rPr>
        <w:t>create</w:t>
      </w:r>
      <w:proofErr w:type="spellEnd"/>
      <w:proofErr w:type="gram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();</w:t>
      </w:r>
    </w:p>
    <w:p w14:paraId="2D90C7F3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}</w:t>
      </w:r>
    </w:p>
    <w:p w14:paraId="26538AB3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</w:p>
    <w:p w14:paraId="6DFCAB33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Hilfsfunktion zum Hinzufügen oder Aktualisieren von benutzerdefinierten Zeitfenstern</w:t>
      </w:r>
    </w:p>
    <w:p w14:paraId="1140A9E2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function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updateTimeWindow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name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startTime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endTime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 {</w:t>
      </w:r>
    </w:p>
    <w:p w14:paraId="78C1FB5F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userProperties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PropertiesService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getUserProperties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();</w:t>
      </w:r>
    </w:p>
    <w:p w14:paraId="44D55529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timeWindows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JSON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parse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userProperties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getProperty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'timeWindows'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)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||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'{}'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4730E43B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</w:p>
    <w:p w14:paraId="39B07936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timeWindows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[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name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] </w:t>
      </w:r>
      <w:r w:rsidRPr="00FF624E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{</w:t>
      </w:r>
    </w:p>
    <w:p w14:paraId="4226D4EC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start: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startTime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,</w:t>
      </w:r>
    </w:p>
    <w:p w14:paraId="66C34670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end: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endTime</w:t>
      </w:r>
    </w:p>
    <w:p w14:paraId="6C721552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  };</w:t>
      </w:r>
    </w:p>
    <w:p w14:paraId="6FA8D46F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</w:p>
    <w:p w14:paraId="3AEAAB06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userProperties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setProperty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'timeWindows'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JSON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stringify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timeWindows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));</w:t>
      </w:r>
    </w:p>
    <w:p w14:paraId="57AFD307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}</w:t>
      </w:r>
    </w:p>
    <w:p w14:paraId="0F3FA92F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</w:p>
    <w:p w14:paraId="184A2A4C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Beispiel für das Hinzufügen eines neuen Zeitfensters</w:t>
      </w:r>
    </w:p>
    <w:p w14:paraId="70455E41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proofErr w:type="spellStart"/>
      <w:r w:rsidRPr="00FF624E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de-AT"/>
          <w14:ligatures w14:val="none"/>
        </w:rPr>
        <w:t>function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proofErr w:type="gramStart"/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de-AT"/>
          <w14:ligatures w14:val="none"/>
        </w:rPr>
        <w:t>addCustomTimeWindow</w:t>
      </w:r>
      <w:proofErr w:type="spell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(</w:t>
      </w:r>
      <w:proofErr w:type="gramEnd"/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) {</w:t>
      </w:r>
    </w:p>
    <w:p w14:paraId="303DC9BE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Beispiel: Neue "Coffee Break" Zeit hinzufügen</w:t>
      </w:r>
    </w:p>
    <w:p w14:paraId="4D7147AD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FF624E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updateTimeWindow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'coffee-break'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'10:30'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FF624E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'11:00'</w:t>
      </w: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0DD7A6E5" w14:textId="77777777" w:rsidR="00FF624E" w:rsidRPr="00FF624E" w:rsidRDefault="00FF624E" w:rsidP="00FF62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FF624E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}</w:t>
      </w:r>
    </w:p>
    <w:p w14:paraId="430DF3ED" w14:textId="77777777" w:rsidR="00FF624E" w:rsidRDefault="00FF624E" w:rsidP="00FF624E"/>
    <w:sectPr w:rsidR="00FF62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1F8E"/>
    <w:multiLevelType w:val="hybridMultilevel"/>
    <w:tmpl w:val="9ED4AE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11CD"/>
    <w:multiLevelType w:val="hybridMultilevel"/>
    <w:tmpl w:val="DE8AEF9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7AFA"/>
    <w:multiLevelType w:val="hybridMultilevel"/>
    <w:tmpl w:val="4B78AB8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BBC"/>
    <w:multiLevelType w:val="hybridMultilevel"/>
    <w:tmpl w:val="23F263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2C35"/>
    <w:multiLevelType w:val="hybridMultilevel"/>
    <w:tmpl w:val="7A381C3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2EE9"/>
    <w:multiLevelType w:val="hybridMultilevel"/>
    <w:tmpl w:val="AD16C58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A0AB8"/>
    <w:multiLevelType w:val="hybridMultilevel"/>
    <w:tmpl w:val="6590D65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25801">
    <w:abstractNumId w:val="3"/>
  </w:num>
  <w:num w:numId="2" w16cid:durableId="1237204723">
    <w:abstractNumId w:val="4"/>
  </w:num>
  <w:num w:numId="3" w16cid:durableId="1594513075">
    <w:abstractNumId w:val="5"/>
  </w:num>
  <w:num w:numId="4" w16cid:durableId="1866096116">
    <w:abstractNumId w:val="6"/>
  </w:num>
  <w:num w:numId="5" w16cid:durableId="986130170">
    <w:abstractNumId w:val="0"/>
  </w:num>
  <w:num w:numId="6" w16cid:durableId="56057259">
    <w:abstractNumId w:val="2"/>
  </w:num>
  <w:num w:numId="7" w16cid:durableId="189786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4E"/>
    <w:rsid w:val="009915F6"/>
    <w:rsid w:val="00A23E29"/>
    <w:rsid w:val="00A73806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89E3"/>
  <w15:chartTrackingRefBased/>
  <w15:docId w15:val="{35937D32-1F7A-4733-B6F4-91465FFA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6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6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6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6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6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6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6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6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6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6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6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624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624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62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62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62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62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6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6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6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62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62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624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6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624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6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Kutlusoy</dc:creator>
  <cp:keywords/>
  <dc:description/>
  <cp:lastModifiedBy>Ali Kutlusoy</cp:lastModifiedBy>
  <cp:revision>1</cp:revision>
  <dcterms:created xsi:type="dcterms:W3CDTF">2024-12-28T19:20:00Z</dcterms:created>
  <dcterms:modified xsi:type="dcterms:W3CDTF">2024-12-28T19:24:00Z</dcterms:modified>
</cp:coreProperties>
</file>